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0" w:after="600" w:line="33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9"/>
          <w:u w:val="single"/>
          <w:shd w:fill="FCFCFC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9"/>
          <w:u w:val="single"/>
          <w:shd w:fill="FCFCFC" w:val="clear"/>
        </w:rPr>
        <w:t xml:space="preserve">Vegan Baked Potato Skins</w:t>
      </w:r>
    </w:p>
    <w:p>
      <w:pPr>
        <w:spacing w:before="1200" w:after="300" w:line="41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CFCFC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CFCFC" w:val="clear"/>
        </w:rPr>
        <w:t xml:space="preserve">A delicious, vegan version of your favorite appetizer! Serve these Baked Potato Skins at your Superbowl party or any gathering to impress all your guests. Gluten-free &amp; made with whole, plant foods.</w:t>
      </w:r>
    </w:p>
    <w:p>
      <w:pPr>
        <w:spacing w:before="1140" w:after="600" w:line="411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3"/>
          <w:shd w:fill="FCFCFC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3"/>
          <w:shd w:fill="FCFCFC" w:val="clear"/>
        </w:rPr>
        <w:t xml:space="preserve">INGREDIENTS</w:t>
      </w:r>
    </w:p>
    <w:p>
      <w:pPr>
        <w:numPr>
          <w:ilvl w:val="0"/>
          <w:numId w:val="4"/>
        </w:numPr>
        <w:spacing w:before="112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4 russet potatoes, washed and scrubbed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1/2 cup cashews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1/2 cup carrots, chopped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4 ounces tempeh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 tablespoons soy sauce or liquid aminos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 teaspoons hot sauce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 1/2 teaspoons garlic powder, divided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 teaspoon maple syrup or coconut sugar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 teaspoon liquid smoke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3/4 teaspoon onion powder, divided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3/4 teaspoon smoked paprika, divided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1/2 teaspoon cumin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3/4 cup unsweetened non-dairy milk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1/3 cup nutritional yeast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 tablespoon tapioca starch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1/2 lemon, juiced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 teaspoon organic miso* (optional)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1/4 teaspoon salt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1/4 teaspoon smoked paprika</w:t>
      </w:r>
    </w:p>
    <w:p>
      <w:pPr>
        <w:numPr>
          <w:ilvl w:val="0"/>
          <w:numId w:val="4"/>
        </w:numPr>
        <w:spacing w:before="0" w:after="114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Fresh cilantro or green onions, for garnish</w:t>
      </w:r>
    </w:p>
    <w:p>
      <w:pPr>
        <w:spacing w:before="1140" w:after="600" w:line="411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3"/>
          <w:shd w:fill="FC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3"/>
          <w:shd w:fill="FCFCFC" w:val="clear"/>
        </w:rPr>
        <w:t xml:space="preserve">INSTRUCTIONS</w:t>
      </w:r>
    </w:p>
    <w:p>
      <w:pPr>
        <w:numPr>
          <w:ilvl w:val="0"/>
          <w:numId w:val="8"/>
        </w:numPr>
        <w:spacing w:before="68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Preheat oven to 400F. Line a baking sheet with foil. Poke each potato 4-5 times with a fork and place on the baking sheet. Bake for 50-60 minutes, flipping once or twice.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In a medium saucepan, add cashews and carrots. Cover with water. Bring to a boil; cook for 15 minutes, until tender.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In a medium bowl, add soy sauce, hot sauce, 1/2 teaspoon garlic powder, maple syrup, liquid smoke, 1/2 teaspoon onion powder, 1/2 teaspoon smoked paprika, and cumin. Whisk to combine. Crumble tempeh into the bowl; stir until evenly coated with sauce. Set aside.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Remove cashews and carrots from heat; drain. Add to a blender or food processor with non-dairy milk, nutritional yeast, tapioca starch, lemon juice, miso, 1 teaspoon garlic powder, salt, smoked paprika, and 1/4 teaspoon onion powder. Blend until completely smooth. Set aside.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Remove potatoes from the oven. Cut each in half, then scoop out a little from the middle; set scooped potatoes aside for future use.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Place potatoes, skin side down, back on the baking sheet. Bake for 10 minutes.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Remove potatoes from the oven. Scoop some cheese sauce onto the middle of each potato, followed by some tempeh bacon bits. Bake for 15 minutes, until tempeh bacon is crispy.</w:t>
      </w:r>
    </w:p>
    <w:p>
      <w:pPr>
        <w:numPr>
          <w:ilvl w:val="0"/>
          <w:numId w:val="8"/>
        </w:numPr>
        <w:spacing w:before="0" w:after="10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Remove and garnish with fresh cilantro.</w:t>
      </w:r>
    </w:p>
    <w:p>
      <w:pPr>
        <w:spacing w:before="0" w:after="0" w:line="41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